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1F7DF" w14:textId="2CB1DC28" w:rsidR="00EF20FC" w:rsidRDefault="00EF20FC" w:rsidP="00EF20FC">
      <w:pPr>
        <w:tabs>
          <w:tab w:val="num" w:pos="720"/>
        </w:tabs>
        <w:ind w:left="720" w:hanging="360"/>
        <w:jc w:val="center"/>
      </w:pPr>
      <w:r>
        <w:rPr>
          <w:noProof/>
        </w:rPr>
        <w:drawing>
          <wp:inline distT="0" distB="0" distL="0" distR="0" wp14:anchorId="1FCD1C13" wp14:editId="3E57AD98">
            <wp:extent cx="1276350" cy="1276350"/>
            <wp:effectExtent l="0" t="0" r="0" b="0"/>
            <wp:docPr id="33850343" name="Image 1" descr="Une image contenant texte, mammifèr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0343" name="Image 1" descr="Une image contenant texte, mammifère, logo, Graphiqu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869D2" w14:textId="180535C0" w:rsidR="005A4F3F" w:rsidRDefault="00000000" w:rsidP="0006286E">
      <w:pPr>
        <w:pStyle w:val="Titre2"/>
        <w:numPr>
          <w:ilvl w:val="0"/>
          <w:numId w:val="1"/>
        </w:numPr>
      </w:pPr>
      <w:r>
        <w:t xml:space="preserve">Women Globe Parliament </w:t>
      </w:r>
      <w:r w:rsidR="00EF20FC">
        <w:t>peace and wellness</w:t>
      </w:r>
      <w:r>
        <w:t>– Membership &amp; Expert Committee</w:t>
      </w:r>
    </w:p>
    <w:p w14:paraId="1459332B" w14:textId="77777777" w:rsidR="0006286E" w:rsidRPr="0006286E" w:rsidRDefault="0006286E" w:rsidP="00EF20FC">
      <w:pPr>
        <w:pStyle w:val="Paragraphedeliste"/>
      </w:pPr>
    </w:p>
    <w:p w14:paraId="4110843E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b/>
          <w:bCs/>
          <w:color w:val="222222"/>
        </w:rPr>
      </w:pPr>
      <w:r>
        <w:rPr>
          <w:b/>
          <w:bCs/>
          <w:color w:val="222222"/>
        </w:rPr>
        <w:t xml:space="preserve">Application Form Section 1: Personal Information • </w:t>
      </w:r>
    </w:p>
    <w:p w14:paraId="31AE0807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 xml:space="preserve">Full Name: </w:t>
      </w:r>
    </w:p>
    <w:p w14:paraId="7C76D5A6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>• Date of Birth (Optional):</w:t>
      </w:r>
    </w:p>
    <w:p w14:paraId="75EF2ABA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 xml:space="preserve"> • Nationality:</w:t>
      </w:r>
    </w:p>
    <w:p w14:paraId="73471149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 xml:space="preserve"> • Country of Residence:</w:t>
      </w:r>
    </w:p>
    <w:p w14:paraId="086F1722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 xml:space="preserve"> • Email Address:  </w:t>
      </w:r>
    </w:p>
    <w:p w14:paraId="28D71F56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 xml:space="preserve">• Phone Number: </w:t>
      </w:r>
    </w:p>
    <w:p w14:paraId="5FD9F19E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>• LinkedIn / Professional Profile (Optional):</w:t>
      </w:r>
    </w:p>
    <w:p w14:paraId="47173043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 xml:space="preserve"> • Preferred Communication Method: </w:t>
      </w:r>
    </w:p>
    <w:p w14:paraId="5FA34976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>Email / Phone / WhatsApp Section</w:t>
      </w:r>
    </w:p>
    <w:p w14:paraId="16462CE1" w14:textId="77777777" w:rsidR="005A4F3F" w:rsidRDefault="00000000" w:rsidP="0006286E">
      <w:pPr>
        <w:pStyle w:val="Titre1"/>
      </w:pPr>
      <w:r>
        <w:t xml:space="preserve"> 2: Professional Background •</w:t>
      </w:r>
    </w:p>
    <w:p w14:paraId="1D3474A1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 xml:space="preserve"> Current Position / Title: </w:t>
      </w:r>
    </w:p>
    <w:p w14:paraId="006B0382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>• Organization / Institution:</w:t>
      </w:r>
    </w:p>
    <w:p w14:paraId="24723C7D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 xml:space="preserve"> • Years of Experience: </w:t>
      </w:r>
    </w:p>
    <w:p w14:paraId="4D874BF8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t xml:space="preserve">• Sector (Select all that apply): </w:t>
      </w:r>
    </w:p>
    <w:p w14:paraId="5A7A5627" w14:textId="77777777" w:rsidR="005A4F3F" w:rsidRDefault="00000000">
      <w:pPr>
        <w:shd w:val="clear" w:color="auto" w:fill="FFFFFF"/>
        <w:spacing w:before="120" w:after="240" w:line="360" w:lineRule="auto"/>
        <w:ind w:left="1080"/>
        <w:rPr>
          <w:color w:val="222222"/>
        </w:rPr>
      </w:pPr>
      <w:r>
        <w:rPr>
          <w:color w:val="222222"/>
        </w:rPr>
        <w:lastRenderedPageBreak/>
        <w:t xml:space="preserve">• Governance / Public Policy • Parliament / Legislative Sector • Law &amp; Justice • Education • Finance &amp; Investment • Entrepreneurship / Business • Diplomacy &amp; International Relations • Social Development / NGOs • Health • Technology &amp; Innovation • Environment &amp; Sustainability • Other (Please specify): </w:t>
      </w:r>
    </w:p>
    <w:p w14:paraId="2247EB4A" w14:textId="2E1BD388" w:rsidR="005A4F3F" w:rsidRDefault="00000000" w:rsidP="0006286E">
      <w:pPr>
        <w:pStyle w:val="Titre2"/>
      </w:pPr>
      <w:r>
        <w:t>3: Area of Expertise (For placement in Expert Committees)</w:t>
      </w:r>
      <w:r>
        <w:rPr>
          <w:rFonts w:ascii="MS Gothic" w:eastAsia="MS Gothic" w:hAnsi="MS Gothic" w:cs="MS Gothic" w:hint="eastAsia"/>
        </w:rPr>
        <w:t> </w:t>
      </w:r>
      <w:r>
        <w:t xml:space="preserve">Select your primary fields of expertise: </w:t>
      </w:r>
    </w:p>
    <w:p w14:paraId="3C1A368C" w14:textId="77777777" w:rsidR="005A4F3F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 xml:space="preserve">• Women’s Leadership • Gender Equality &amp; Human Rights • Parliamentary Affairs • International Cooperation • Peacebuilding &amp; Conflict Resolution • Business Development • Investment &amp; Finance • Entrepreneurship Support • Youth Empowerment • Global Policy Analysis • Community Development • Economic Development • Media &amp; Communication • Training &amp; Capacity-Building • Other: </w:t>
      </w:r>
    </w:p>
    <w:p w14:paraId="54AB6955" w14:textId="13735902" w:rsidR="005A4F3F" w:rsidRDefault="00000000" w:rsidP="0006286E">
      <w:pPr>
        <w:pStyle w:val="Titre2"/>
      </w:pPr>
      <w:r>
        <w:t xml:space="preserve">4: Expert Committee Selection Please choose the committee(s) you would like to join: </w:t>
      </w:r>
    </w:p>
    <w:p w14:paraId="5FEFFFD9" w14:textId="77777777" w:rsidR="0006286E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 xml:space="preserve">• Women’s Policy &amp; Legislation Committee </w:t>
      </w:r>
    </w:p>
    <w:p w14:paraId="49F7F095" w14:textId="47D560D1" w:rsidR="0006286E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>• Global Investment &amp; Business Forum Committee</w:t>
      </w:r>
    </w:p>
    <w:p w14:paraId="7F7DB925" w14:textId="77777777" w:rsidR="0006286E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 xml:space="preserve"> • Leadership &amp; Training Development Committee</w:t>
      </w:r>
    </w:p>
    <w:p w14:paraId="24A4021F" w14:textId="77777777" w:rsidR="0006286E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 xml:space="preserve"> • International Relations &amp; Diplomacy Committee</w:t>
      </w:r>
    </w:p>
    <w:p w14:paraId="5D0A7FB7" w14:textId="77777777" w:rsidR="0006286E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 xml:space="preserve"> • Peacebuilding &amp; Security Committee</w:t>
      </w:r>
    </w:p>
    <w:p w14:paraId="26C1F755" w14:textId="77777777" w:rsidR="0006286E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 xml:space="preserve"> • Education &amp; Innovation Committee</w:t>
      </w:r>
      <w:r w:rsidR="0006286E">
        <w:rPr>
          <w:color w:val="222222"/>
        </w:rPr>
        <w:br/>
      </w:r>
      <w:r>
        <w:rPr>
          <w:color w:val="222222"/>
        </w:rPr>
        <w:t xml:space="preserve"> • Economic Empowerment Committee </w:t>
      </w:r>
    </w:p>
    <w:p w14:paraId="7F50A80B" w14:textId="766F4BF5" w:rsidR="0006286E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 xml:space="preserve">• Sustainable Development &amp; Environment Committee </w:t>
      </w:r>
    </w:p>
    <w:p w14:paraId="4EF4BEDD" w14:textId="4BD68246" w:rsidR="005A4F3F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 xml:space="preserve">• Youth &amp; Next-Gen Leadership Committee (You may select up to 3 committees) </w:t>
      </w:r>
    </w:p>
    <w:p w14:paraId="1E4B0E16" w14:textId="5E0FDDBD" w:rsidR="005A4F3F" w:rsidRDefault="00000000" w:rsidP="0006286E">
      <w:pPr>
        <w:pStyle w:val="Titre2"/>
      </w:pPr>
      <w:r>
        <w:t>5: Motivation &amp; Qualifications Please answer the following short questions:</w:t>
      </w:r>
    </w:p>
    <w:p w14:paraId="519F259C" w14:textId="77777777" w:rsidR="0006286E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 xml:space="preserve"> 1. Why do you want to join the Women Globe Parliament? (100–200 words) </w:t>
      </w:r>
    </w:p>
    <w:p w14:paraId="0A217020" w14:textId="77777777" w:rsidR="0006286E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lastRenderedPageBreak/>
        <w:t xml:space="preserve">2. How can your expertise contribute to our expert committees? (100–200 words) </w:t>
      </w:r>
    </w:p>
    <w:p w14:paraId="3B14A2B1" w14:textId="77777777" w:rsidR="0006286E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 xml:space="preserve">3. List key achievements or leadership roles relevant to your chosen sector(s): (bullet points allowed) Section </w:t>
      </w:r>
    </w:p>
    <w:p w14:paraId="406827C0" w14:textId="3FD720DD" w:rsidR="005A4F3F" w:rsidRDefault="00000000">
      <w:pPr>
        <w:shd w:val="clear" w:color="auto" w:fill="FFFFFF"/>
        <w:spacing w:before="120" w:after="240" w:line="360" w:lineRule="auto"/>
        <w:rPr>
          <w:color w:val="222222"/>
        </w:rPr>
      </w:pPr>
      <w:r>
        <w:rPr>
          <w:color w:val="222222"/>
        </w:rPr>
        <w:t>6: Additional Information • Are you willing to participate in virtual meetings? Yes / No • Are you available for international forums or conferences? Yes / No • Languages spoken: ____________</w:t>
      </w:r>
    </w:p>
    <w:p w14:paraId="76C9CEB5" w14:textId="77777777" w:rsidR="005A4F3F" w:rsidRDefault="00000000" w:rsidP="0006286E">
      <w:pPr>
        <w:pStyle w:val="Titre3"/>
      </w:pPr>
      <w:r>
        <w:t xml:space="preserve"> • Upload CV / Portfolio (Optional) • Upload Passport-size Photo (Optional),</w:t>
      </w:r>
    </w:p>
    <w:p w14:paraId="370BED6A" w14:textId="27D30736" w:rsidR="005A4F3F" w:rsidRDefault="00000000" w:rsidP="0006286E">
      <w:pPr>
        <w:pStyle w:val="Titre2"/>
      </w:pPr>
      <w:r>
        <w:t xml:space="preserve">7: Membership Declaration “I certify that the information provided is accurate, and I agree to participate in Women Globe Parliament initiatives, leadership programs, and expert committee activities.” </w:t>
      </w:r>
    </w:p>
    <w:p w14:paraId="5F9FD87E" w14:textId="77777777" w:rsidR="005A4F3F" w:rsidRDefault="00000000" w:rsidP="0006286E">
      <w:pPr>
        <w:pStyle w:val="Sous-titre"/>
      </w:pPr>
      <w:r>
        <w:t>• Signature / Digital Confirmation •        Date,,,,,,,</w:t>
      </w:r>
    </w:p>
    <w:sectPr w:rsidR="005A4F3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77F6C96C-0907-4F77-9693-48C4075F4AA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8EEAD9E-0DF3-4968-945E-905986AC57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F1EB8FC-6701-454A-8E9A-77836D63B54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FCD1C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5.png" o:spid="_x0000_i1025" type="#_x0000_t75" alt="🌍" style="width:54pt;height:54pt;visibility:visible;mso-wrap-style:square" o:bullet="t">
        <v:imagedata r:id="rId1" o:title="🌍"/>
      </v:shape>
    </w:pict>
  </w:numPicBullet>
  <w:abstractNum w:abstractNumId="0" w15:restartNumberingAfterBreak="0">
    <w:nsid w:val="79C0056B"/>
    <w:multiLevelType w:val="hybridMultilevel"/>
    <w:tmpl w:val="FDDA361C"/>
    <w:lvl w:ilvl="0" w:tplc="4C5A95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F68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C4A7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AE3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1EB6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66C1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3842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4C75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82F7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2114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F3F"/>
    <w:rsid w:val="0006286E"/>
    <w:rsid w:val="000A35BB"/>
    <w:rsid w:val="005A4F3F"/>
    <w:rsid w:val="00CA000D"/>
    <w:rsid w:val="00E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E5F42"/>
  <w15:docId w15:val="{5C44D351-8611-46B4-B36A-BF588DAA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fr-C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Paragraphedeliste">
    <w:name w:val="List Paragraph"/>
    <w:basedOn w:val="Normal"/>
    <w:uiPriority w:val="34"/>
    <w:qFormat/>
    <w:rsid w:val="00062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mahin AB</dc:creator>
  <cp:lastModifiedBy>mah ab</cp:lastModifiedBy>
  <cp:revision>2</cp:revision>
  <dcterms:created xsi:type="dcterms:W3CDTF">2025-12-07T12:21:00Z</dcterms:created>
  <dcterms:modified xsi:type="dcterms:W3CDTF">2025-12-07T12:21:00Z</dcterms:modified>
</cp:coreProperties>
</file>